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60F6" w14:textId="77777777" w:rsidR="00546C66" w:rsidRDefault="00761784">
      <w:pPr>
        <w:spacing w:after="178" w:line="259" w:lineRule="auto"/>
        <w:ind w:left="-5"/>
      </w:pPr>
      <w:r>
        <w:t xml:space="preserve">                                            </w:t>
      </w:r>
      <w:r>
        <w:rPr>
          <w:b/>
          <w:u w:val="single" w:color="000000"/>
        </w:rPr>
        <w:t xml:space="preserve">ANA LUNARES </w:t>
      </w:r>
    </w:p>
    <w:p w14:paraId="4436AE22" w14:textId="77777777" w:rsidR="00546C66" w:rsidRDefault="00761784">
      <w:pPr>
        <w:spacing w:after="0" w:line="259" w:lineRule="auto"/>
        <w:ind w:left="-5"/>
      </w:pPr>
      <w:r>
        <w:rPr>
          <w:b/>
        </w:rPr>
        <w:t xml:space="preserve"> </w:t>
      </w:r>
      <w:r>
        <w:rPr>
          <w:b/>
          <w:u w:val="single" w:color="000000"/>
        </w:rPr>
        <w:t xml:space="preserve">INFORMACION PERSONAL                                                             </w:t>
      </w:r>
    </w:p>
    <w:p w14:paraId="00C3365B" w14:textId="77777777" w:rsidR="00546C66" w:rsidRDefault="00761784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57F540" wp14:editId="4F6870D1">
            <wp:simplePos x="0" y="0"/>
            <wp:positionH relativeFrom="column">
              <wp:posOffset>4537710</wp:posOffset>
            </wp:positionH>
            <wp:positionV relativeFrom="paragraph">
              <wp:posOffset>-523239</wp:posOffset>
            </wp:positionV>
            <wp:extent cx="1462405" cy="219392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Ojos: marrones claros                           Piercings: si (en la lengua y ombligo)                                                  </w:t>
      </w:r>
    </w:p>
    <w:p w14:paraId="5C08F907" w14:textId="77777777" w:rsidR="00546C66" w:rsidRDefault="00761784">
      <w:pPr>
        <w:ind w:left="-5"/>
      </w:pPr>
      <w:r>
        <w:t xml:space="preserve">Pelo: negro                                              Tatuajes: si (no visibles)             </w:t>
      </w:r>
    </w:p>
    <w:p w14:paraId="5F4675AE" w14:textId="77777777" w:rsidR="00546C66" w:rsidRDefault="00761784">
      <w:pPr>
        <w:ind w:left="-5"/>
      </w:pPr>
      <w:r>
        <w:t xml:space="preserve">Altura: 1'65 cm                                        Etnia: caucásica             </w:t>
      </w:r>
    </w:p>
    <w:p w14:paraId="2D1D8E58" w14:textId="77777777" w:rsidR="00546C66" w:rsidRDefault="00761784">
      <w:pPr>
        <w:ind w:left="-5"/>
      </w:pPr>
      <w:r>
        <w:t xml:space="preserve">Peso: 75 kg                                               Teléfono: 600778130            </w:t>
      </w:r>
    </w:p>
    <w:p w14:paraId="61EAA2A7" w14:textId="77777777" w:rsidR="00546C66" w:rsidRDefault="00761784">
      <w:pPr>
        <w:ind w:left="-5"/>
      </w:pPr>
      <w:r>
        <w:t xml:space="preserve">Talla camiseta: M                                   IG: @analunaresactriz            </w:t>
      </w:r>
    </w:p>
    <w:p w14:paraId="016ED4F6" w14:textId="77777777" w:rsidR="00546C66" w:rsidRDefault="00761784">
      <w:pPr>
        <w:ind w:left="-5"/>
      </w:pPr>
      <w:r>
        <w:t>Talla pantalón: 38                                  FC: Ana Lunares</w:t>
      </w:r>
    </w:p>
    <w:p w14:paraId="13EC9140" w14:textId="77777777" w:rsidR="00546C66" w:rsidRDefault="00761784">
      <w:pPr>
        <w:ind w:left="-5"/>
      </w:pPr>
      <w:r>
        <w:t xml:space="preserve">Talla pie: 38                                             mail: morenitaibz@hotmail.com                                                   </w:t>
      </w:r>
    </w:p>
    <w:p w14:paraId="758CFA59" w14:textId="77777777" w:rsidR="00546C66" w:rsidRDefault="00761784">
      <w:pPr>
        <w:spacing w:after="0" w:line="259" w:lineRule="auto"/>
        <w:ind w:left="-5"/>
      </w:pPr>
      <w:r>
        <w:rPr>
          <w:b/>
          <w:u w:val="single" w:color="000000"/>
        </w:rPr>
        <w:t>FORMACION PROFESIONAL</w:t>
      </w:r>
    </w:p>
    <w:p w14:paraId="3C6D1338" w14:textId="77777777" w:rsidR="00546C66" w:rsidRDefault="00761784">
      <w:pPr>
        <w:ind w:left="-5"/>
      </w:pPr>
      <w:r>
        <w:rPr>
          <w:b/>
        </w:rPr>
        <w:t>-</w:t>
      </w:r>
      <w:r>
        <w:t>Graduado escolar y Bachillerato</w:t>
      </w:r>
    </w:p>
    <w:p w14:paraId="3F871633" w14:textId="77777777" w:rsidR="00546C66" w:rsidRDefault="00761784">
      <w:pPr>
        <w:ind w:left="-5"/>
      </w:pPr>
      <w:r>
        <w:t xml:space="preserve">-Estudios de Comedia Musical en la escuela Coco </w:t>
      </w:r>
      <w:proofErr w:type="spellStart"/>
      <w:r>
        <w:t>Comin</w:t>
      </w:r>
      <w:proofErr w:type="spellEnd"/>
      <w:r>
        <w:t xml:space="preserve"> (Barcelona)-2009/10</w:t>
      </w:r>
    </w:p>
    <w:p w14:paraId="3C6B679D" w14:textId="77777777" w:rsidR="00546C66" w:rsidRDefault="00761784">
      <w:pPr>
        <w:ind w:left="-5"/>
      </w:pPr>
      <w:r>
        <w:t>-Estudios de interpretación en la escuela Cristina Rota (Madrid)-2010/12</w:t>
      </w:r>
    </w:p>
    <w:p w14:paraId="7F72B7A4" w14:textId="77777777" w:rsidR="00546C66" w:rsidRDefault="00761784">
      <w:pPr>
        <w:ind w:left="-5"/>
      </w:pPr>
      <w:r>
        <w:t>-Estudios de cine en el Instituto de cine Madrid 2014/15</w:t>
      </w:r>
    </w:p>
    <w:p w14:paraId="6EFC04F6" w14:textId="77777777" w:rsidR="00546C66" w:rsidRDefault="00761784">
      <w:pPr>
        <w:ind w:left="-5"/>
      </w:pPr>
      <w:r>
        <w:t xml:space="preserve">- Cursos intensivos con: Darío </w:t>
      </w:r>
      <w:proofErr w:type="spellStart"/>
      <w:r>
        <w:t>Facal</w:t>
      </w:r>
      <w:proofErr w:type="spellEnd"/>
      <w:r>
        <w:t xml:space="preserve"> (2018), David </w:t>
      </w:r>
      <w:proofErr w:type="spellStart"/>
      <w:r>
        <w:t>Villaraco</w:t>
      </w:r>
      <w:proofErr w:type="spellEnd"/>
      <w:r>
        <w:t xml:space="preserve"> (2020 y 2021), Nacho Guerreros (2021 y</w:t>
      </w:r>
    </w:p>
    <w:p w14:paraId="55575145" w14:textId="77777777" w:rsidR="00546C66" w:rsidRDefault="00761784">
      <w:pPr>
        <w:ind w:left="-5"/>
      </w:pPr>
      <w:r>
        <w:t xml:space="preserve">2022), Luis Arribas (2021), Marta </w:t>
      </w:r>
      <w:proofErr w:type="spellStart"/>
      <w:r>
        <w:t>Aledo</w:t>
      </w:r>
      <w:proofErr w:type="spellEnd"/>
      <w:r>
        <w:t xml:space="preserve"> (2022) y Toni </w:t>
      </w:r>
      <w:proofErr w:type="spellStart"/>
      <w:r>
        <w:t>Bestard</w:t>
      </w:r>
      <w:proofErr w:type="spellEnd"/>
      <w:r>
        <w:t xml:space="preserve"> (2022)</w:t>
      </w:r>
    </w:p>
    <w:p w14:paraId="11D5A04E" w14:textId="77777777" w:rsidR="00546C66" w:rsidRDefault="00761784">
      <w:pPr>
        <w:ind w:left="-5"/>
      </w:pPr>
      <w:r>
        <w:t>-Estudios en la Escuela de cine de Ibiza- 2020/21</w:t>
      </w:r>
    </w:p>
    <w:p w14:paraId="4B739AD0" w14:textId="77777777" w:rsidR="00546C66" w:rsidRDefault="00761784">
      <w:pPr>
        <w:spacing w:after="0" w:line="259" w:lineRule="auto"/>
        <w:ind w:left="-5"/>
      </w:pPr>
      <w:r>
        <w:rPr>
          <w:b/>
        </w:rPr>
        <w:t xml:space="preserve"> </w:t>
      </w:r>
      <w:r>
        <w:rPr>
          <w:b/>
          <w:u w:val="single" w:color="000000"/>
        </w:rPr>
        <w:t xml:space="preserve">EXPERIENCIA PROFESIONAL   </w:t>
      </w:r>
    </w:p>
    <w:p w14:paraId="2D070C88" w14:textId="77777777" w:rsidR="00546C66" w:rsidRDefault="00761784">
      <w:pPr>
        <w:pStyle w:val="Ttulo1"/>
        <w:ind w:left="-5"/>
      </w:pPr>
      <w:r>
        <w:t xml:space="preserve">                  TEATRO</w:t>
      </w:r>
    </w:p>
    <w:p w14:paraId="027897A0" w14:textId="77777777" w:rsidR="00546C66" w:rsidRDefault="00761784">
      <w:pPr>
        <w:ind w:left="-5"/>
      </w:pPr>
      <w:r>
        <w:rPr>
          <w:b/>
        </w:rPr>
        <w:t xml:space="preserve">- </w:t>
      </w:r>
      <w:r>
        <w:t xml:space="preserve">Espectáculo de variedades "La </w:t>
      </w:r>
      <w:proofErr w:type="spellStart"/>
      <w:r>
        <w:t>Katarsis</w:t>
      </w:r>
      <w:proofErr w:type="spellEnd"/>
      <w:r>
        <w:t xml:space="preserve"> del tomatazo"  (2010/12)              </w:t>
      </w:r>
    </w:p>
    <w:p w14:paraId="675D7CE9" w14:textId="77777777" w:rsidR="00546C66" w:rsidRDefault="00761784">
      <w:pPr>
        <w:ind w:left="-5"/>
      </w:pPr>
      <w:r>
        <w:t>-Musical "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" dirigido por Joaquín </w:t>
      </w:r>
      <w:proofErr w:type="spellStart"/>
      <w:r>
        <w:t>Garli</w:t>
      </w:r>
      <w:proofErr w:type="spellEnd"/>
      <w:r>
        <w:t xml:space="preserve"> (2013)                                     </w:t>
      </w:r>
    </w:p>
    <w:p w14:paraId="088DE1CC" w14:textId="77777777" w:rsidR="00546C66" w:rsidRDefault="00761784">
      <w:pPr>
        <w:ind w:left="-5"/>
      </w:pPr>
      <w:r>
        <w:t xml:space="preserve">-Teatro Infantil "Disney" , Joaquín </w:t>
      </w:r>
      <w:proofErr w:type="spellStart"/>
      <w:r>
        <w:t>Garli</w:t>
      </w:r>
      <w:proofErr w:type="spellEnd"/>
      <w:r>
        <w:t xml:space="preserve"> (2015)                                                   </w:t>
      </w:r>
    </w:p>
    <w:p w14:paraId="10C361F8" w14:textId="04F4C87A" w:rsidR="008B21FA" w:rsidRDefault="00761784">
      <w:pPr>
        <w:ind w:left="-5" w:right="2184"/>
      </w:pPr>
      <w:r>
        <w:t xml:space="preserve">-Musical "Disney, Ya llegó la navidad" , Joaquín </w:t>
      </w:r>
      <w:proofErr w:type="spellStart"/>
      <w:r>
        <w:t>Garli</w:t>
      </w:r>
      <w:proofErr w:type="spellEnd"/>
      <w:r>
        <w:t xml:space="preserve"> (2016)                          -Teatro Musical "Conecta2" , Yolanda Crespo (2022</w:t>
      </w:r>
      <w:r w:rsidR="00F3725E">
        <w:t xml:space="preserve"> y 2023</w:t>
      </w:r>
      <w:r>
        <w:t xml:space="preserve">)    </w:t>
      </w:r>
    </w:p>
    <w:p w14:paraId="461C0FD9" w14:textId="1BCFE862" w:rsidR="00546C66" w:rsidRDefault="008B21FA">
      <w:pPr>
        <w:ind w:left="-5" w:right="2184"/>
      </w:pPr>
      <w:r>
        <w:t xml:space="preserve">-Comedia Teatral </w:t>
      </w:r>
      <w:r w:rsidR="00F3725E">
        <w:t>“</w:t>
      </w:r>
      <w:proofErr w:type="spellStart"/>
      <w:r w:rsidR="00F3725E">
        <w:t>Desokupados</w:t>
      </w:r>
      <w:proofErr w:type="spellEnd"/>
      <w:r w:rsidR="00F3725E">
        <w:t xml:space="preserve">”, Andreu </w:t>
      </w:r>
      <w:proofErr w:type="spellStart"/>
      <w:r w:rsidR="00F3725E">
        <w:t>Fullana</w:t>
      </w:r>
      <w:proofErr w:type="spellEnd"/>
      <w:r w:rsidR="00F3725E">
        <w:t xml:space="preserve"> (2025)</w:t>
      </w:r>
      <w:r w:rsidR="00761784">
        <w:t xml:space="preserve">                                  </w:t>
      </w:r>
    </w:p>
    <w:p w14:paraId="3D98CF46" w14:textId="77777777" w:rsidR="00546C66" w:rsidRDefault="00761784">
      <w:pPr>
        <w:spacing w:after="0" w:line="259" w:lineRule="auto"/>
        <w:ind w:left="0" w:firstLine="0"/>
      </w:pPr>
      <w:r>
        <w:t xml:space="preserve">               </w:t>
      </w:r>
    </w:p>
    <w:p w14:paraId="2A54894C" w14:textId="77777777" w:rsidR="00546C66" w:rsidRDefault="00761784">
      <w:pPr>
        <w:pStyle w:val="Ttulo1"/>
        <w:ind w:left="-5"/>
      </w:pPr>
      <w:r>
        <w:rPr>
          <w:b w:val="0"/>
        </w:rPr>
        <w:t xml:space="preserve">                    </w:t>
      </w:r>
      <w:r>
        <w:t xml:space="preserve">TELEVISION                                                                            </w:t>
      </w:r>
    </w:p>
    <w:p w14:paraId="0823EC6C" w14:textId="77777777" w:rsidR="00546C66" w:rsidRDefault="00761784">
      <w:pPr>
        <w:numPr>
          <w:ilvl w:val="0"/>
          <w:numId w:val="1"/>
        </w:numPr>
        <w:ind w:hanging="117"/>
      </w:pPr>
      <w:r>
        <w:t xml:space="preserve">Videoclip "Rumba en Atmosfera cero", </w:t>
      </w:r>
      <w:proofErr w:type="spellStart"/>
      <w:r>
        <w:t>Lory</w:t>
      </w:r>
      <w:proofErr w:type="spellEnd"/>
      <w:r>
        <w:t xml:space="preserve"> </w:t>
      </w:r>
      <w:proofErr w:type="spellStart"/>
      <w:r>
        <w:t>Meyers</w:t>
      </w:r>
      <w:proofErr w:type="spellEnd"/>
      <w:r>
        <w:t xml:space="preserve"> (2011) en Madrid                            </w:t>
      </w:r>
    </w:p>
    <w:p w14:paraId="6531AD78" w14:textId="77777777" w:rsidR="00546C66" w:rsidRDefault="00761784">
      <w:pPr>
        <w:ind w:left="-5"/>
      </w:pPr>
      <w:r>
        <w:t>-Videoclip "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radio" 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(2011) en Madrid                               </w:t>
      </w:r>
    </w:p>
    <w:p w14:paraId="3DD8C450" w14:textId="77777777" w:rsidR="00546C66" w:rsidRDefault="00761784">
      <w:pPr>
        <w:ind w:left="-5"/>
      </w:pPr>
      <w:r>
        <w:t>-Spot Publicitario "</w:t>
      </w:r>
      <w:proofErr w:type="spellStart"/>
      <w:r>
        <w:t>Freixenet</w:t>
      </w:r>
      <w:proofErr w:type="spellEnd"/>
      <w:r>
        <w:t xml:space="preserve">" (para concurso), Samuel </w:t>
      </w:r>
      <w:proofErr w:type="spellStart"/>
      <w:r>
        <w:t>Guitiérrez</w:t>
      </w:r>
      <w:proofErr w:type="spellEnd"/>
      <w:r>
        <w:t xml:space="preserve"> (2012) en Madrid</w:t>
      </w:r>
    </w:p>
    <w:p w14:paraId="3FF0043C" w14:textId="77777777" w:rsidR="00546C66" w:rsidRDefault="00761784">
      <w:pPr>
        <w:ind w:left="-5"/>
      </w:pPr>
      <w:r>
        <w:t xml:space="preserve">-Videoclip " </w:t>
      </w:r>
      <w:proofErr w:type="spellStart"/>
      <w:r>
        <w:t>Transantilles</w:t>
      </w:r>
      <w:proofErr w:type="spellEnd"/>
      <w:r>
        <w:t xml:space="preserve">", </w:t>
      </w:r>
      <w:proofErr w:type="spellStart"/>
      <w:r>
        <w:t>Ginferno</w:t>
      </w:r>
      <w:proofErr w:type="spellEnd"/>
      <w:r>
        <w:t xml:space="preserve"> ( 2013) en Ciudad Real</w:t>
      </w:r>
    </w:p>
    <w:p w14:paraId="75DF3D19" w14:textId="77777777" w:rsidR="00546C66" w:rsidRDefault="00761784">
      <w:pPr>
        <w:ind w:left="-5"/>
      </w:pPr>
      <w:r>
        <w:t xml:space="preserve">-Videoclip "Qué será de mi", Joaquín </w:t>
      </w:r>
      <w:proofErr w:type="spellStart"/>
      <w:r>
        <w:t>Garli</w:t>
      </w:r>
      <w:proofErr w:type="spellEnd"/>
      <w:r>
        <w:t xml:space="preserve"> (2016)</w:t>
      </w:r>
    </w:p>
    <w:p w14:paraId="1037D6FB" w14:textId="77777777" w:rsidR="00546C66" w:rsidRDefault="00761784">
      <w:pPr>
        <w:numPr>
          <w:ilvl w:val="0"/>
          <w:numId w:val="1"/>
        </w:numPr>
        <w:ind w:hanging="117"/>
      </w:pPr>
      <w:r>
        <w:t>Serie Americana "</w:t>
      </w:r>
      <w:proofErr w:type="spellStart"/>
      <w:r>
        <w:t>Hollyoaks</w:t>
      </w:r>
      <w:proofErr w:type="spellEnd"/>
      <w:r>
        <w:t xml:space="preserve"> (2017) en Ibiza </w:t>
      </w:r>
    </w:p>
    <w:p w14:paraId="493F0811" w14:textId="77777777" w:rsidR="00546C66" w:rsidRDefault="00761784">
      <w:pPr>
        <w:spacing w:after="261"/>
        <w:ind w:left="-5" w:right="2513"/>
      </w:pPr>
      <w:r>
        <w:t xml:space="preserve">-Spot Publicitario "Bodas en </w:t>
      </w:r>
      <w:proofErr w:type="spellStart"/>
      <w:r>
        <w:t>Ibiza",dirigido</w:t>
      </w:r>
      <w:proofErr w:type="spellEnd"/>
      <w:r>
        <w:t xml:space="preserve"> por </w:t>
      </w:r>
      <w:proofErr w:type="spellStart"/>
      <w:r>
        <w:t>Helher</w:t>
      </w:r>
      <w:proofErr w:type="spellEnd"/>
      <w:r>
        <w:t xml:space="preserve"> Escribano (2020) -Serie "</w:t>
      </w:r>
      <w:proofErr w:type="spellStart"/>
      <w:r>
        <w:t>Closed</w:t>
      </w:r>
      <w:proofErr w:type="spellEnd"/>
      <w:r>
        <w:t xml:space="preserve"> Bar", </w:t>
      </w:r>
      <w:proofErr w:type="spellStart"/>
      <w:r>
        <w:t>Jose</w:t>
      </w:r>
      <w:proofErr w:type="spellEnd"/>
      <w:r>
        <w:t xml:space="preserve"> Boto (2021) en Ibiza</w:t>
      </w:r>
    </w:p>
    <w:p w14:paraId="12254673" w14:textId="77777777" w:rsidR="00546C66" w:rsidRDefault="00761784">
      <w:pPr>
        <w:pStyle w:val="Ttulo1"/>
        <w:ind w:left="-5"/>
      </w:pPr>
      <w:r>
        <w:rPr>
          <w:b w:val="0"/>
        </w:rPr>
        <w:t xml:space="preserve">                       </w:t>
      </w:r>
      <w:r>
        <w:t>CINE</w:t>
      </w:r>
    </w:p>
    <w:p w14:paraId="3B0C6E30" w14:textId="77777777" w:rsidR="00546C66" w:rsidRDefault="00761784">
      <w:pPr>
        <w:ind w:left="-5"/>
      </w:pPr>
      <w:r>
        <w:t>-Performance de la película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vimpire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hole</w:t>
      </w:r>
      <w:proofErr w:type="spellEnd"/>
      <w:r>
        <w:t>" (2011) reparto</w:t>
      </w:r>
    </w:p>
    <w:p w14:paraId="66EBFB0E" w14:textId="77777777" w:rsidR="00546C66" w:rsidRDefault="00761784">
      <w:pPr>
        <w:ind w:left="-5"/>
      </w:pPr>
      <w:r>
        <w:t>-Cortometraje "La Constante", César Hernández (2013) reparto</w:t>
      </w:r>
    </w:p>
    <w:p w14:paraId="060B3D34" w14:textId="77777777" w:rsidR="00546C66" w:rsidRDefault="00761784">
      <w:pPr>
        <w:ind w:left="-5"/>
      </w:pPr>
      <w:r>
        <w:t>-Cortometraje "Rabia", (2015)</w:t>
      </w:r>
    </w:p>
    <w:p w14:paraId="7837A3B1" w14:textId="77777777" w:rsidR="00546C66" w:rsidRDefault="00761784">
      <w:pPr>
        <w:spacing w:after="0" w:line="259" w:lineRule="auto"/>
        <w:ind w:left="0" w:firstLine="0"/>
      </w:pPr>
      <w:r>
        <w:t xml:space="preserve">              </w:t>
      </w:r>
    </w:p>
    <w:p w14:paraId="098FB929" w14:textId="77777777" w:rsidR="00546C66" w:rsidRDefault="00761784">
      <w:pPr>
        <w:spacing w:after="0" w:line="259" w:lineRule="auto"/>
        <w:ind w:left="-5"/>
      </w:pPr>
      <w:r>
        <w:rPr>
          <w:b/>
          <w:u w:val="single" w:color="000000"/>
        </w:rPr>
        <w:t>DATOS DE INTERES</w:t>
      </w:r>
    </w:p>
    <w:p w14:paraId="69BF171C" w14:textId="77777777" w:rsidR="00546C66" w:rsidRDefault="00761784">
      <w:pPr>
        <w:ind w:left="-5"/>
      </w:pPr>
      <w:r>
        <w:t xml:space="preserve">Bailarina de flamenco profesional aunque también bailo otras disciplinas: ballet y </w:t>
      </w:r>
      <w:proofErr w:type="spellStart"/>
      <w:r>
        <w:t>funky</w:t>
      </w:r>
      <w:proofErr w:type="spellEnd"/>
    </w:p>
    <w:p w14:paraId="62E6765F" w14:textId="77777777" w:rsidR="00546C66" w:rsidRDefault="00761784">
      <w:pPr>
        <w:ind w:left="-5"/>
      </w:pPr>
      <w:r>
        <w:t xml:space="preserve">Toco las castañuelas, recibo clases de canto y piano. Sé montar en bici, </w:t>
      </w:r>
      <w:proofErr w:type="spellStart"/>
      <w:r>
        <w:t>nadary</w:t>
      </w:r>
      <w:proofErr w:type="spellEnd"/>
      <w:r>
        <w:t xml:space="preserve"> practico ejercicio de alta intensidad. Tengo carnet de coche </w:t>
      </w:r>
    </w:p>
    <w:sectPr w:rsidR="00546C66">
      <w:pgSz w:w="12240" w:h="15840"/>
      <w:pgMar w:top="1440" w:right="1461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158DD"/>
    <w:multiLevelType w:val="hybridMultilevel"/>
    <w:tmpl w:val="FFFFFFFF"/>
    <w:lvl w:ilvl="0" w:tplc="98F43226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CBB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4543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2A0D1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82F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036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23E2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837B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E2F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5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66"/>
    <w:rsid w:val="00546C66"/>
    <w:rsid w:val="00597C1E"/>
    <w:rsid w:val="00761784"/>
    <w:rsid w:val="008B21FA"/>
    <w:rsid w:val="00F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2C34FC"/>
  <w15:docId w15:val="{93218670-76FC-5B43-A563-24765B51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  <w:lang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 Maria Garrido Pérez</cp:lastModifiedBy>
  <cp:revision>4</cp:revision>
  <dcterms:created xsi:type="dcterms:W3CDTF">2025-09-13T15:46:00Z</dcterms:created>
  <dcterms:modified xsi:type="dcterms:W3CDTF">2025-09-13T15:47:00Z</dcterms:modified>
</cp:coreProperties>
</file>